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四年级下册数学单元测试-2。用字母表示数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1.小红今年a岁，姐姐比她大3岁，表示姐姐和她今年一共有多少岁的式子是（　　）            </w:t>
      </w:r>
    </w:p>
    <w:p>
      <w:pPr>
        <w:spacing w:after="0" w:line="360" w:lineRule="auto"/>
        <w:ind w:left="150"/>
      </w:pPr>
      <w:r>
        <w:t>A. 3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a+3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2a+3</w:t>
      </w:r>
    </w:p>
    <w:p>
      <w:pPr>
        <w:spacing w:after="0" w:line="360" w:lineRule="auto"/>
      </w:pPr>
      <w:r>
        <w:t xml:space="preserve">2.下列算式中，不可以简写成2x的是（    ）。            </w:t>
      </w:r>
    </w:p>
    <w:p>
      <w:pPr>
        <w:spacing w:after="0" w:line="360" w:lineRule="auto"/>
        <w:ind w:left="150"/>
      </w:pPr>
      <w:r>
        <w:t>A. 2·x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x+x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2×x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x×x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3.三个连续自然数，中间的一个数是m，这三个数的和是（      ）．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3m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3m-1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3m+1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3m+2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4.下面说法中正确的是（    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a²与2a大小都相等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计算器上功能键AC是清屏键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 三角形中最多有2个锐角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小数1.562中的“2”在百分位上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5.．x＋bx ＝(1＋b)x    </w:t>
      </w:r>
      <w:r>
        <w:rPr>
          <w:rFonts w:hint="eastAsia"/>
          <w:lang w:eastAsia="zh-CN"/>
        </w:rPr>
        <w:t>（    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6.2x不可能等于x²。（  </w:t>
      </w:r>
      <w:r>
        <w:rPr>
          <w:rFonts w:hint="eastAsia"/>
          <w:lang w:eastAsia="zh-CN"/>
        </w:rPr>
        <w:t xml:space="preserve">      </w:t>
      </w:r>
      <w:r>
        <w:rPr>
          <w:lang w:eastAsia="zh-CN"/>
        </w:rPr>
        <w:t xml:space="preserve">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7.．  x·x=2x</w:t>
      </w:r>
      <w:r>
        <w:rPr>
          <w:rFonts w:hint="eastAsia"/>
          <w:lang w:eastAsia="zh-CN"/>
        </w:rPr>
        <w:t>（      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8.张大伯家的果园有桃树x棵，梨树比桃树的5倍多12棵，有梨树________棵，当x=50时，梨树有________棵。    </w:t>
      </w:r>
    </w:p>
    <w:p>
      <w:pPr>
        <w:spacing w:after="0" w:line="360" w:lineRule="auto"/>
      </w:pPr>
      <w:r>
        <w:t>9.    a＋b＝b＋________           （a＋b）＋c＝a＋________      a－b－c＝a－（________＋________）      （128＋39）＋61＝128＋（________＋________）    345＋132－45＝（345－________）＋________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10.阳光小学六年级有4个班，每班a人，五年级有b个班，每班45人。4a-45b表示________。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11.学校舞蹈队有x人，歌咏队的人数比舞蹈队的3.5倍少2人，歌咏队有________，舞蹈队和歌咏队一共有________人。当x＝20时，歌咏队比舞蹈队多________人。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12.只列式不计算。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（1）小明、大生共有故事书24本，小明的书比两人总数的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少3本，小明有故事书多少本？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（2）自行车a小时行30千米，摩托车b小时行同样得路程，摩托车得速度比自行车快多少千米？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（3）幼儿园买来84个小皮球，小班分得这些球的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，中班分得24个，大班分得这些球的几分之几？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13.一张长方形纸如右图，从中剪一个最大的正方形。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71600" cy="800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（1）用含有字母的式子表示剩余部分的面积。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（2）当x=5时，剩余部分的面积是多少平方厘米?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14.同学们，暑假期间，我们学校举行军事夏令营活动，三年级一班有营员42人，二班有营员45人，三班有营员55人，请你计算一下，这三个班共有营员多少人？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1.【答案】C  </w:t>
      </w:r>
    </w:p>
    <w:p>
      <w:pPr>
        <w:spacing w:after="0" w:line="360" w:lineRule="auto"/>
      </w:pPr>
      <w:r>
        <w:t xml:space="preserve">【解析】【解答】解：a+3+a=2a+3（岁）．  </w:t>
      </w:r>
    </w:p>
    <w:p>
      <w:pPr>
        <w:spacing w:after="0" w:line="360" w:lineRule="auto"/>
      </w:pPr>
      <w:r>
        <w:t>答：姐姐和她今年一共有2a+3岁．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【分析】先根据姐姐今年的年龄=小红今年的年龄+3表示出姐姐的年龄，再加上小红的年龄即可．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【解析】【解答】解：A：2·x=2x；</w:t>
      </w:r>
    </w:p>
    <w:p>
      <w:pPr>
        <w:spacing w:after="0" w:line="360" w:lineRule="auto"/>
      </w:pPr>
      <w:r>
        <w:t xml:space="preserve"> B：x+x=2x；</w:t>
      </w:r>
    </w:p>
    <w:p>
      <w:pPr>
        <w:spacing w:after="0" w:line="360" w:lineRule="auto"/>
      </w:pPr>
      <w:r>
        <w:t xml:space="preserve"> C：2×x=2x；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D：x×x=x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【分析】2x表示2个x相加，也表示2和x相乘，x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表示2个x相乘。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【解析】【解答】解：3×m=3m，这三个数的和是3m。</w:t>
      </w:r>
    </w:p>
    <w:p>
      <w:pPr>
        <w:spacing w:after="0" w:line="360" w:lineRule="auto"/>
      </w:pPr>
      <w: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【分析】三个连续自然数，这三个数的和=中间的一个数的3倍，据此解答。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【解析】【解答】解：A：只有a=2或0时，a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与2a的大小相等，此选项错误；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B：计算器上功能键AC是清屏键，此选项正确；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C：三角形中最多有3个锐角，此选项错误；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D：小数1.562中的“2”在千分位上，此选项错误。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【分析】A：a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表示2个a相乘，2a表示2和a相乘；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B：计算器上功能键AC是清屏键；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C：三角形中最多有3锐角，最少有2个锐角；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D：小数点右边第一位是十分位，第二位是百分位，第三位是千分位。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【解析】【解答】x+bx=1x+bx=(1+b)x，原题计算正确.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【分析】根据题意可知，此题应用乘法分配律，提出相同的因数x，剩下的两个数相加即可.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【解析】【解答】解：但是当x=2时，2x=2×2=4；x²=2²=4，它们相等。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【分析】根据题意可知2x=2×x；x²=x×x，当x=2时，2x和x²相等。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【解析】【解答】解：x·x=x²，原题错误。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【分析】表示两个相同的字母相乘时可以写成这个字母平方的形式，由此判断即可。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5x+12；262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【解析】【解答】解：梨树有（5x+12）棵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当x=50时，5x+12=5×50+12=262（棵）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故答案为：5x+12；262。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【分析】梨树棵树=桃树棵树×5倍+12棵；把x=50先代入，再求值。</w:t>
      </w:r>
    </w:p>
    <w:p>
      <w:pPr>
        <w:spacing w:after="0" w:line="360" w:lineRule="auto"/>
      </w:pPr>
      <w:r>
        <w:t xml:space="preserve">9.【答案】 a；b＋c；b；c；39；61；45；132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【解析】【解答】第一个式子表示的是加法交换律，第二个式子是加法结合律，第三个是减法运算律，一个数连续减去两个数就等于这个数减去这两个数的和，第四个是加法结合律，最后一个是交换律。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【分析】主要考察简便计算与运算定律有关的问题。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阳光小学六年级比五年级多的人数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【解析】【解答】解：4a-45b表示：阳光小学六年级比五年级多的人数。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故答案为：阳光小学六年级比五年级多的人数。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【分析】4a表示六年级一共有的人数，45b表示五年级一共有的人数，用六年级一共有的人数减去表示五年级一共有的人数，得到的是六年级比五年级多的人数。</w:t>
      </w:r>
    </w:p>
    <w:p>
      <w:pPr>
        <w:spacing w:after="0" w:line="360" w:lineRule="auto"/>
      </w:pPr>
      <w:r>
        <w:t xml:space="preserve">11.【答案】 3.5x－2；4.5x－2；48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学校舞蹈队有x人，歌咏队的人数比舞蹈队的3.5倍少2人，歌咏队有3.5x-2人，舞蹈队和歌咏队一共有3.5x-2+x=4.5x-2人。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当x＝20时，歌咏队比舞蹈队多：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3.5×20-2-20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=70-2-20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=68-20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=48（人）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 3.5x-2 ；4.5x-2；48。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条件“学校舞蹈队有x人，歌咏队的人数比舞蹈队的3.5倍少2人”可得：舞蹈队的人数×3.5-2=歌咏队的人数；要求舞蹈队和歌咏队一共有几人，舞蹈队的人数+歌咏队的人数=舞蹈队和歌咏队的总人数，据此列式计算；当x＝20时，歌咏队比舞蹈队多几人，歌咏队的人数-舞蹈队的人数=歌咏队比舞蹈队多的人数，据此将字母的值代入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（1）24×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（2）30÷b-30÷a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（3）1-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-24÷84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【解析】【分析】（1）小明有故事书的本数=两人一共有故事书的本数×小明的书是两人总数的几分之几-少的本数，据此列式作答即可；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（2）摩托车得速度比自行车快的千米数=摩托车b小时行驶的距离÷b-自行车a小时行驶的距离÷a，据此列式作答即可；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（3）大班分得这些球的几分之几=1-小班分得这些球的几分之几-中班分得这些球的几分之几，据此列式作答即可。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（1）解：用字母表示剩余部分的面积是（3x-9）cm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（2）解：x=5时，3x-9=3×5-9=15-9=6（cm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答：剩余部分的面积是6平方厘米。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【解析】【分析】（1）长方形中剪下的最大正方形的边长与长方形的宽相等，用长方形面积减去正方形面积即可表示出剩余部分的面积；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（2）把表示剩余部分的面积的式子中的x代换成5，然后计算出剩余部分的面积即可。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解：42+45+55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=42+(45+55)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=42+100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=142(人)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答：这三个班共有营员142人。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【解析】【分析】把三班人数相加，运用加法结合律先算45+55，这样简便计算求出三个班的总人数即可。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297D"/>
    <w:rsid w:val="002F406B"/>
    <w:rsid w:val="003C7056"/>
    <w:rsid w:val="0042648A"/>
    <w:rsid w:val="004621D6"/>
    <w:rsid w:val="004A7EC2"/>
    <w:rsid w:val="004B0B79"/>
    <w:rsid w:val="00516F6E"/>
    <w:rsid w:val="0052166A"/>
    <w:rsid w:val="00524FE3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B28DA"/>
    <w:rsid w:val="008E0712"/>
    <w:rsid w:val="00903B0A"/>
    <w:rsid w:val="009413CA"/>
    <w:rsid w:val="0099608E"/>
    <w:rsid w:val="009A1E5B"/>
    <w:rsid w:val="009B1FC3"/>
    <w:rsid w:val="009C22B0"/>
    <w:rsid w:val="00A00BCA"/>
    <w:rsid w:val="00A14183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48C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BEB310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E4FF81-269F-43EE-AA05-2D12D9E72A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2374</Words>
  <Characters>2918</Characters>
  <Lines>26</Lines>
  <Paragraphs>7</Paragraphs>
  <TotalTime>1</TotalTime>
  <ScaleCrop>false</ScaleCrop>
  <LinksUpToDate>false</LinksUpToDate>
  <CharactersWithSpaces>3589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2023-05-14T05:38:15Z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45FE672AAE834BB7AF1ECCDCA3A810BE_13</vt:lpwstr>
  </property>
</Properties>
</file>